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D42F" w14:textId="77777777" w:rsidR="000235A9" w:rsidRDefault="000235A9"/>
    <w:tbl>
      <w:tblPr>
        <w:tblW w:w="8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69"/>
        <w:gridCol w:w="2129"/>
        <w:gridCol w:w="584"/>
        <w:gridCol w:w="547"/>
        <w:gridCol w:w="444"/>
        <w:gridCol w:w="1395"/>
        <w:gridCol w:w="734"/>
      </w:tblGrid>
      <w:tr w:rsidR="00D60E38" w:rsidRPr="005875F7" w14:paraId="4D4B02F2" w14:textId="77777777" w:rsidTr="0067588F">
        <w:trPr>
          <w:trHeight w:val="821"/>
        </w:trPr>
        <w:tc>
          <w:tcPr>
            <w:tcW w:w="83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9A5D12D" w14:textId="602485ED" w:rsidR="000235A9" w:rsidRPr="000235A9" w:rsidRDefault="000235A9" w:rsidP="000235A9">
            <w:pPr>
              <w:spacing w:beforeLines="50" w:before="180"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◆ </w:t>
            </w:r>
            <w:r w:rsidRPr="000235A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The Open Group Report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◆</w:t>
            </w:r>
          </w:p>
          <w:p w14:paraId="4398859F" w14:textId="7432AD6F" w:rsidR="006A49B3" w:rsidRPr="00E61A5F" w:rsidRDefault="003D73C8" w:rsidP="00E61A5F">
            <w:pPr>
              <w:ind w:right="-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◇</w:t>
            </w:r>
            <w:r w:rsidR="000235A9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="000235A9" w:rsidRPr="000235A9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『ビジネスの成功にエンタープライズ・アーキテクチャが与える影響 Fortune Global 500におけるTOGAF®の採用に関する統計調査』</w:t>
            </w:r>
            <w:r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◇</w:t>
            </w:r>
          </w:p>
        </w:tc>
      </w:tr>
      <w:tr w:rsidR="00304735" w:rsidRPr="005875F7" w14:paraId="3FC4B05E" w14:textId="77777777" w:rsidTr="0067588F">
        <w:trPr>
          <w:trHeight w:val="39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CE41E" w14:textId="77777777" w:rsidR="00304735" w:rsidRPr="002871FC" w:rsidRDefault="00304735" w:rsidP="005875F7">
            <w:pPr>
              <w:ind w:right="-1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申込日</w:t>
            </w:r>
          </w:p>
        </w:tc>
        <w:tc>
          <w:tcPr>
            <w:tcW w:w="6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882372" w14:textId="77777777" w:rsidR="00304735" w:rsidRPr="005875F7" w:rsidRDefault="00304735" w:rsidP="005875F7">
            <w:pPr>
              <w:ind w:right="-1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  </w:t>
            </w:r>
            <w:r w:rsidR="002F7C8C"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  </w:t>
            </w:r>
            <w:r w:rsidR="00A22402"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年          月          日</w:t>
            </w:r>
          </w:p>
        </w:tc>
      </w:tr>
      <w:tr w:rsidR="001628CE" w:rsidRPr="005875F7" w14:paraId="40D26972" w14:textId="77777777" w:rsidTr="0067588F">
        <w:trPr>
          <w:trHeight w:val="53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EEBD3" w14:textId="77777777" w:rsidR="001628CE" w:rsidRDefault="001628CE" w:rsidP="002871F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  価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9EA27" w14:textId="5FC97AD0" w:rsidR="001628CE" w:rsidRPr="002871FC" w:rsidRDefault="001628CE" w:rsidP="00A91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83A15">
              <w:rPr>
                <w:rFonts w:ascii="ＭＳ ゴシック" w:eastAsia="ＭＳ ゴシック" w:hAnsi="ＭＳ ゴシック"/>
                <w:sz w:val="24"/>
                <w:szCs w:val="22"/>
              </w:rPr>
              <w:t>5,</w:t>
            </w:r>
            <w:r w:rsidR="000235A9">
              <w:rPr>
                <w:rFonts w:ascii="ＭＳ ゴシック" w:eastAsia="ＭＳ ゴシック" w:hAnsi="ＭＳ ゴシック" w:hint="eastAsia"/>
                <w:sz w:val="24"/>
                <w:szCs w:val="22"/>
              </w:rPr>
              <w:t>5</w:t>
            </w:r>
            <w:r w:rsidRPr="00683A15">
              <w:rPr>
                <w:rFonts w:ascii="ＭＳ ゴシック" w:eastAsia="ＭＳ ゴシック" w:hAnsi="ＭＳ ゴシック"/>
                <w:sz w:val="24"/>
                <w:szCs w:val="22"/>
              </w:rPr>
              <w:t>00円</w:t>
            </w:r>
            <w:r w:rsidR="000235A9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（税込）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88E3F" w14:textId="77777777" w:rsidR="001628CE" w:rsidRPr="005875F7" w:rsidRDefault="00A914A4" w:rsidP="001628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冊  数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35C394" w14:textId="77777777" w:rsidR="001628CE" w:rsidRPr="005875F7" w:rsidRDefault="001628CE" w:rsidP="00683A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9CE38C" w14:textId="77777777" w:rsidR="001628CE" w:rsidRPr="005875F7" w:rsidRDefault="001628CE" w:rsidP="00683A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冊</w:t>
            </w:r>
          </w:p>
        </w:tc>
      </w:tr>
      <w:tr w:rsidR="001628CE" w:rsidRPr="005875F7" w14:paraId="79945A02" w14:textId="77777777" w:rsidTr="0067588F">
        <w:trPr>
          <w:trHeight w:val="262"/>
        </w:trPr>
        <w:tc>
          <w:tcPr>
            <w:tcW w:w="838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24105B" w14:textId="77777777" w:rsidR="001628CE" w:rsidRPr="002871FC" w:rsidRDefault="001628CE" w:rsidP="002871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Pr="00BA28D5">
              <w:rPr>
                <w:rFonts w:ascii="ＭＳ ゴシック" w:eastAsia="ＭＳ ゴシック" w:hAnsi="ＭＳ ゴシック" w:hint="eastAsia"/>
                <w:szCs w:val="22"/>
              </w:rPr>
              <w:t>下記該当項目に○をお入れ下さい。</w:t>
            </w:r>
          </w:p>
        </w:tc>
      </w:tr>
      <w:tr w:rsidR="00891CAF" w:rsidRPr="005875F7" w14:paraId="6F1A7CF9" w14:textId="77777777" w:rsidTr="0067588F">
        <w:trPr>
          <w:trHeight w:val="4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DEE98" w14:textId="77777777" w:rsidR="00891CAF" w:rsidRPr="002871FC" w:rsidRDefault="00891CAF" w:rsidP="00A914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購入先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71E68" w14:textId="77777777" w:rsidR="00891CAF" w:rsidRPr="005875F7" w:rsidRDefault="00891CAF" w:rsidP="009E174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61F72" w14:textId="77777777" w:rsidR="00891CAF" w:rsidRPr="005875F7" w:rsidRDefault="00891CAF" w:rsidP="00A914A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5875F7">
              <w:rPr>
                <w:rFonts w:ascii="ＭＳ ゴシック" w:eastAsia="ＭＳ ゴシック" w:hAnsi="ＭＳ ゴシック" w:hint="eastAsia"/>
                <w:sz w:val="24"/>
              </w:rPr>
              <w:t>企 業・団 体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143F0" w14:textId="77777777" w:rsidR="00891CAF" w:rsidRPr="005875F7" w:rsidRDefault="00891CAF" w:rsidP="009E174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A81AD6" w14:textId="77777777" w:rsidR="00891CAF" w:rsidRPr="005875F7" w:rsidRDefault="00891CAF" w:rsidP="00A914A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5875F7">
              <w:rPr>
                <w:rFonts w:ascii="ＭＳ ゴシック" w:eastAsia="ＭＳ ゴシック" w:hAnsi="ＭＳ ゴシック" w:hint="eastAsia"/>
                <w:sz w:val="24"/>
              </w:rPr>
              <w:t>個人</w:t>
            </w:r>
          </w:p>
        </w:tc>
      </w:tr>
      <w:tr w:rsidR="002871FC" w:rsidRPr="005875F7" w14:paraId="563EF991" w14:textId="77777777" w:rsidTr="0067588F">
        <w:trPr>
          <w:trHeight w:val="40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63958C3" w14:textId="77777777" w:rsidR="002871FC" w:rsidRPr="002871FC" w:rsidRDefault="002871FC" w:rsidP="00A914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送付先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0F17DE" w14:textId="77777777" w:rsidR="002871FC" w:rsidRPr="00E61A5F" w:rsidRDefault="002871FC" w:rsidP="009E174A">
            <w:pPr>
              <w:spacing w:line="276" w:lineRule="auto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13701E" w14:textId="77777777" w:rsidR="002871FC" w:rsidRPr="00E61A5F" w:rsidRDefault="002871FC" w:rsidP="00A914A4">
            <w:pPr>
              <w:spacing w:line="276" w:lineRule="auto"/>
              <w:ind w:left="3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会社</w:t>
            </w:r>
            <w:r w:rsidR="00BA28D5">
              <w:rPr>
                <w:rFonts w:ascii="ＭＳ ゴシック" w:eastAsia="ＭＳ ゴシック" w:hAnsi="ＭＳ ゴシック" w:hint="eastAsia"/>
                <w:sz w:val="24"/>
                <w:szCs w:val="22"/>
              </w:rPr>
              <w:t>宛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C13240" w14:textId="77777777" w:rsidR="002871FC" w:rsidRPr="00E61A5F" w:rsidRDefault="002871FC" w:rsidP="009E174A">
            <w:pPr>
              <w:spacing w:line="276" w:lineRule="auto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573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5B184C3" w14:textId="77777777" w:rsidR="002871FC" w:rsidRPr="00E61A5F" w:rsidRDefault="00A914A4" w:rsidP="00A914A4">
            <w:pPr>
              <w:spacing w:line="276" w:lineRule="auto"/>
              <w:ind w:left="3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ご</w:t>
            </w:r>
            <w:r w:rsidR="002871FC">
              <w:rPr>
                <w:rFonts w:ascii="ＭＳ ゴシック" w:eastAsia="ＭＳ ゴシック" w:hAnsi="ＭＳ ゴシック" w:hint="eastAsia"/>
                <w:sz w:val="24"/>
                <w:szCs w:val="22"/>
              </w:rPr>
              <w:t>自宅</w:t>
            </w:r>
            <w:r w:rsidR="00BA28D5">
              <w:rPr>
                <w:rFonts w:ascii="ＭＳ ゴシック" w:eastAsia="ＭＳ ゴシック" w:hAnsi="ＭＳ ゴシック" w:hint="eastAsia"/>
                <w:sz w:val="24"/>
                <w:szCs w:val="22"/>
              </w:rPr>
              <w:t>宛</w:t>
            </w:r>
          </w:p>
        </w:tc>
      </w:tr>
      <w:tr w:rsidR="00373F7D" w:rsidRPr="005875F7" w14:paraId="2ADF7984" w14:textId="77777777" w:rsidTr="0067588F">
        <w:trPr>
          <w:trHeight w:val="5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8F90984" w14:textId="77777777" w:rsidR="00373F7D" w:rsidRPr="002871FC" w:rsidRDefault="004B6007" w:rsidP="005875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ﾌ ﾘ ｶﾞ ﾅ</w:t>
            </w:r>
          </w:p>
        </w:tc>
        <w:tc>
          <w:tcPr>
            <w:tcW w:w="6402" w:type="dxa"/>
            <w:gridSpan w:val="7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4EEDEA1" w14:textId="77777777" w:rsidR="00373F7D" w:rsidRPr="005875F7" w:rsidRDefault="00373F7D" w:rsidP="005875F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73F7D" w:rsidRPr="005875F7" w14:paraId="4A9EB435" w14:textId="77777777" w:rsidTr="0067588F">
        <w:trPr>
          <w:trHeight w:val="58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A458B2D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 氏 名</w:t>
            </w:r>
          </w:p>
        </w:tc>
        <w:tc>
          <w:tcPr>
            <w:tcW w:w="6402" w:type="dxa"/>
            <w:gridSpan w:val="7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8F92F77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0E38" w:rsidRPr="005875F7" w14:paraId="3D952071" w14:textId="77777777" w:rsidTr="0067588F">
        <w:trPr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743623" w14:textId="77777777" w:rsidR="00D60E38" w:rsidRPr="002871FC" w:rsidRDefault="003D73C8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貴 社 名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64DB13D" w14:textId="77777777" w:rsidR="00B32D7E" w:rsidRPr="005875F7" w:rsidRDefault="00B32D7E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0E38" w:rsidRPr="005875F7" w14:paraId="2385B01C" w14:textId="77777777" w:rsidTr="0067588F">
        <w:trPr>
          <w:trHeight w:val="531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A5A22" w14:textId="28D9BF33" w:rsidR="00373F7D" w:rsidRPr="002871FC" w:rsidRDefault="009108DC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 署 名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07DFA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C5DBF6E" w14:textId="77777777" w:rsidR="00B32D7E" w:rsidRPr="005875F7" w:rsidRDefault="00B32D7E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F7D" w:rsidRPr="005875F7" w14:paraId="6E8CA815" w14:textId="77777777" w:rsidTr="0067588F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C1F125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 役 職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D0383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F7D" w:rsidRPr="005875F7" w14:paraId="63257238" w14:textId="77777777" w:rsidTr="0067588F">
        <w:trPr>
          <w:trHeight w:val="454"/>
        </w:trPr>
        <w:tc>
          <w:tcPr>
            <w:tcW w:w="198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191242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E45B8" w14:textId="28CAE52C" w:rsidR="00373F7D" w:rsidRPr="005875F7" w:rsidRDefault="00EF6F5B" w:rsidP="0045093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373F7D" w:rsidRPr="005875F7" w14:paraId="26C09C1D" w14:textId="77777777" w:rsidTr="005E308F">
        <w:trPr>
          <w:trHeight w:val="794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E9BA809" w14:textId="61CA82DD" w:rsidR="001628CE" w:rsidRPr="005E308F" w:rsidRDefault="005E308F" w:rsidP="005E30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ご </w:t>
            </w:r>
            <w:r w:rsidR="00EF6F5B" w:rsidRPr="008F1946">
              <w:rPr>
                <w:rFonts w:ascii="ＭＳ ゴシック" w:eastAsia="ＭＳ ゴシック" w:hAnsi="ＭＳ ゴシック" w:hint="eastAsia"/>
                <w:sz w:val="24"/>
              </w:rPr>
              <w:t>住 所</w:t>
            </w:r>
          </w:p>
        </w:tc>
        <w:tc>
          <w:tcPr>
            <w:tcW w:w="6402" w:type="dxa"/>
            <w:gridSpan w:val="7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48A2502" w14:textId="77777777" w:rsidR="003A45AB" w:rsidRPr="005875F7" w:rsidRDefault="003A45AB" w:rsidP="005E308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2BA78FE" w14:textId="77777777" w:rsidR="00A22402" w:rsidRPr="005875F7" w:rsidRDefault="00A22402" w:rsidP="005E308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F7D" w:rsidRPr="005875F7" w14:paraId="0FEE2488" w14:textId="77777777" w:rsidTr="0067588F">
        <w:trPr>
          <w:trHeight w:val="454"/>
        </w:trPr>
        <w:tc>
          <w:tcPr>
            <w:tcW w:w="19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631D755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 Ｅ Ｌ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11EA6B5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3F7D" w:rsidRPr="005875F7" w14:paraId="6A41FEDC" w14:textId="77777777" w:rsidTr="0067588F">
        <w:trPr>
          <w:trHeight w:val="454"/>
        </w:trPr>
        <w:tc>
          <w:tcPr>
            <w:tcW w:w="19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FC206B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 Ａ Ｘ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C7471E4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3F7D" w:rsidRPr="005875F7" w14:paraId="5F63890C" w14:textId="77777777" w:rsidTr="0067588F">
        <w:trPr>
          <w:trHeight w:val="45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DB1F42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E174A">
              <w:rPr>
                <w:rFonts w:ascii="ＭＳ ゴシック" w:eastAsia="ＭＳ ゴシック" w:hAnsi="ＭＳ ゴシック"/>
                <w:spacing w:val="60"/>
                <w:kern w:val="0"/>
                <w:sz w:val="22"/>
                <w:szCs w:val="22"/>
                <w:fitText w:val="960" w:id="-481042175"/>
              </w:rPr>
              <w:t>E</w:t>
            </w:r>
            <w:r w:rsidRPr="009E174A">
              <w:rPr>
                <w:rFonts w:ascii="ＭＳ ゴシック" w:eastAsia="ＭＳ ゴシック" w:hAnsi="ＭＳ ゴシック" w:hint="eastAsia"/>
                <w:spacing w:val="60"/>
                <w:kern w:val="0"/>
                <w:sz w:val="22"/>
                <w:szCs w:val="22"/>
                <w:fitText w:val="960" w:id="-481042175"/>
              </w:rPr>
              <w:t>-Mai</w:t>
            </w:r>
            <w:r w:rsidRPr="009E174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960" w:id="-481042175"/>
              </w:rPr>
              <w:t>l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AD894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3F7D" w:rsidRPr="005875F7" w14:paraId="7A403FE7" w14:textId="77777777" w:rsidTr="000235A9">
        <w:trPr>
          <w:trHeight w:val="736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8D6A4E" w14:textId="77777777" w:rsidR="00373F7D" w:rsidRPr="005875F7" w:rsidRDefault="00373F7D" w:rsidP="005875F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75F7">
              <w:rPr>
                <w:rFonts w:ascii="ＭＳ ゴシック" w:eastAsia="ＭＳ ゴシック" w:hAnsi="ＭＳ ゴシック" w:hint="eastAsia"/>
                <w:sz w:val="24"/>
              </w:rPr>
              <w:t>備    考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2683B" w14:textId="77777777" w:rsidR="00A22402" w:rsidRPr="005875F7" w:rsidRDefault="00A22402" w:rsidP="00ED546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425692B" w14:textId="77777777" w:rsidR="00A22402" w:rsidRPr="005875F7" w:rsidRDefault="00A22402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DE08458" w14:textId="49CF46A4" w:rsidR="006B57BF" w:rsidRPr="004A6341" w:rsidRDefault="006B57BF" w:rsidP="00304735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お申込みは</w:t>
      </w:r>
      <w:r w:rsidR="000235A9">
        <w:rPr>
          <w:rFonts w:ascii="ＭＳ ゴシック" w:eastAsia="ＭＳ ゴシック" w:hAnsi="ＭＳ ゴシック" w:hint="eastAsia"/>
          <w:sz w:val="20"/>
          <w:szCs w:val="20"/>
        </w:rPr>
        <w:t xml:space="preserve">、E-Mail </w:t>
      </w:r>
      <w:hyperlink r:id="rId7" w:history="1">
        <w:r w:rsidR="000235A9" w:rsidRPr="00701C9A">
          <w:rPr>
            <w:rStyle w:val="a4"/>
            <w:rFonts w:ascii="ＭＳ ゴシック" w:eastAsia="ＭＳ ゴシック" w:hAnsi="ＭＳ ゴシック" w:hint="eastAsia"/>
            <w:sz w:val="20"/>
            <w:szCs w:val="20"/>
          </w:rPr>
          <w:t>forum2@re-gis.com</w:t>
        </w:r>
      </w:hyperlink>
      <w:r w:rsidRPr="004A6341">
        <w:rPr>
          <w:rFonts w:ascii="ＭＳ ゴシック" w:eastAsia="ＭＳ ゴシック" w:hAnsi="ＭＳ ゴシック" w:hint="eastAsia"/>
          <w:sz w:val="20"/>
          <w:szCs w:val="20"/>
        </w:rPr>
        <w:t>にてお願いいたします。</w:t>
      </w:r>
    </w:p>
    <w:p w14:paraId="7941EE85" w14:textId="77777777" w:rsidR="006B57BF" w:rsidRDefault="006B57BF" w:rsidP="00304735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/>
          <w:sz w:val="20"/>
          <w:szCs w:val="20"/>
        </w:rPr>
        <w:t>書籍と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>同時に</w:t>
      </w:r>
      <w:r w:rsidRPr="004A6341">
        <w:rPr>
          <w:rFonts w:ascii="ＭＳ ゴシック" w:eastAsia="ＭＳ ゴシック" w:hAnsi="ＭＳ ゴシック"/>
          <w:sz w:val="20"/>
          <w:szCs w:val="20"/>
        </w:rPr>
        <w:t>請求書をお送りいたしますので、期日までに銀行振込にてお支払い下さい。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 xml:space="preserve"> 尚</w:t>
      </w:r>
      <w:r w:rsidRPr="004A6341">
        <w:rPr>
          <w:rFonts w:ascii="ＭＳ ゴシック" w:eastAsia="ＭＳ ゴシック" w:hAnsi="ＭＳ ゴシック"/>
          <w:sz w:val="20"/>
          <w:szCs w:val="20"/>
        </w:rPr>
        <w:t>、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>送料・銀行</w:t>
      </w:r>
      <w:r w:rsidRPr="004A6341">
        <w:rPr>
          <w:rFonts w:ascii="ＭＳ ゴシック" w:eastAsia="ＭＳ ゴシック" w:hAnsi="ＭＳ ゴシック"/>
          <w:sz w:val="20"/>
          <w:szCs w:val="20"/>
        </w:rPr>
        <w:t>振込手数料はご負担下さいますようお願い申し上げます。</w:t>
      </w:r>
    </w:p>
    <w:p w14:paraId="71685A40" w14:textId="77777777" w:rsidR="00BA28D5" w:rsidRDefault="00BA28D5" w:rsidP="00BA28D5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領収証・見積書・納品書等がご入用の際はご連絡下さい。</w:t>
      </w:r>
    </w:p>
    <w:p w14:paraId="4B5B45DB" w14:textId="77777777" w:rsidR="00304735" w:rsidRDefault="006B57BF" w:rsidP="00304735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納</w:t>
      </w:r>
      <w:r w:rsidR="00304735">
        <w:rPr>
          <w:rFonts w:ascii="ＭＳ ゴシック" w:eastAsia="ＭＳ ゴシック" w:hAnsi="ＭＳ ゴシック" w:hint="eastAsia"/>
          <w:sz w:val="20"/>
          <w:szCs w:val="20"/>
        </w:rPr>
        <w:t>期：ご注文後、一週間以内に発送いたします。</w:t>
      </w:r>
    </w:p>
    <w:p w14:paraId="4A16E212" w14:textId="77777777" w:rsidR="00BA28D5" w:rsidRPr="004A6341" w:rsidRDefault="00BA28D5" w:rsidP="00304735">
      <w:pPr>
        <w:spacing w:line="300" w:lineRule="exact"/>
        <w:ind w:leftChars="50" w:left="105"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14:paraId="6AEBAB05" w14:textId="66609F91" w:rsidR="006B57BF" w:rsidRPr="004A6341" w:rsidRDefault="006B57BF" w:rsidP="00304735">
      <w:pPr>
        <w:numPr>
          <w:ilvl w:val="0"/>
          <w:numId w:val="4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問合せ先：グローバル情報社会研究所</w:t>
      </w:r>
      <w:r w:rsidR="000235A9">
        <w:rPr>
          <w:rFonts w:ascii="ＭＳ ゴシック" w:eastAsia="ＭＳ ゴシック" w:hAnsi="ＭＳ ゴシック" w:hint="eastAsia"/>
          <w:sz w:val="20"/>
          <w:szCs w:val="20"/>
        </w:rPr>
        <w:t>株式会社</w:t>
      </w:r>
    </w:p>
    <w:p w14:paraId="4DD1B416" w14:textId="77777777" w:rsidR="000235A9" w:rsidRPr="000235A9" w:rsidRDefault="000235A9" w:rsidP="000235A9">
      <w:pPr>
        <w:tabs>
          <w:tab w:val="num" w:pos="525"/>
        </w:tabs>
        <w:spacing w:line="300" w:lineRule="exact"/>
        <w:ind w:leftChars="100" w:left="210" w:firstLineChars="700" w:firstLine="1400"/>
        <w:rPr>
          <w:rFonts w:ascii="ＭＳ ゴシック" w:eastAsia="ＭＳ ゴシック" w:hAnsi="ＭＳ ゴシック" w:hint="eastAsia"/>
          <w:sz w:val="20"/>
          <w:szCs w:val="20"/>
        </w:rPr>
      </w:pPr>
      <w:r w:rsidRPr="000235A9">
        <w:rPr>
          <w:rFonts w:ascii="ＭＳ ゴシック" w:eastAsia="ＭＳ ゴシック" w:hAnsi="ＭＳ ゴシック" w:hint="eastAsia"/>
          <w:sz w:val="20"/>
          <w:szCs w:val="20"/>
        </w:rPr>
        <w:t>〒160-0022 東京都新宿区新宿1丁目1番14 YAMADAビル 10F</w:t>
      </w:r>
    </w:p>
    <w:p w14:paraId="00F68989" w14:textId="2F895F34" w:rsidR="000235A9" w:rsidRPr="000235A9" w:rsidRDefault="000235A9" w:rsidP="000235A9">
      <w:pPr>
        <w:tabs>
          <w:tab w:val="num" w:pos="525"/>
        </w:tabs>
        <w:spacing w:line="300" w:lineRule="exact"/>
        <w:ind w:leftChars="100" w:left="210" w:firstLineChars="700" w:firstLine="1400"/>
        <w:rPr>
          <w:rFonts w:ascii="ＭＳ ゴシック" w:eastAsia="ＭＳ ゴシック" w:hAnsi="ＭＳ ゴシック"/>
          <w:sz w:val="20"/>
          <w:szCs w:val="20"/>
        </w:rPr>
      </w:pPr>
      <w:r w:rsidRPr="000235A9">
        <w:rPr>
          <w:rFonts w:ascii="ＭＳ ゴシック" w:eastAsia="ＭＳ ゴシック" w:hAnsi="ＭＳ ゴシック"/>
          <w:sz w:val="20"/>
          <w:szCs w:val="20"/>
        </w:rPr>
        <w:t>TEL: 03-5360-8300 FAX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: </w:t>
      </w:r>
      <w:r w:rsidRPr="000235A9">
        <w:rPr>
          <w:rFonts w:ascii="ＭＳ ゴシック" w:eastAsia="ＭＳ ゴシック" w:hAnsi="ＭＳ ゴシック"/>
          <w:sz w:val="20"/>
          <w:szCs w:val="20"/>
        </w:rPr>
        <w:t>03-5361-3123</w:t>
      </w:r>
    </w:p>
    <w:p w14:paraId="0131B025" w14:textId="6C34647A" w:rsidR="00542EE9" w:rsidRDefault="000235A9" w:rsidP="000235A9">
      <w:pPr>
        <w:tabs>
          <w:tab w:val="num" w:pos="525"/>
        </w:tabs>
        <w:spacing w:line="300" w:lineRule="exact"/>
        <w:ind w:leftChars="100" w:left="210" w:firstLineChars="700" w:firstLine="1400"/>
        <w:rPr>
          <w:rFonts w:ascii="ＭＳ ゴシック" w:eastAsia="ＭＳ ゴシック" w:hAnsi="ＭＳ ゴシック"/>
          <w:sz w:val="20"/>
          <w:szCs w:val="20"/>
        </w:rPr>
      </w:pPr>
      <w:r w:rsidRPr="000235A9">
        <w:rPr>
          <w:rFonts w:ascii="ＭＳ ゴシック" w:eastAsia="ＭＳ ゴシック" w:hAnsi="ＭＳ ゴシック"/>
          <w:sz w:val="20"/>
          <w:szCs w:val="20"/>
        </w:rPr>
        <w:t xml:space="preserve">E-Mail: </w:t>
      </w:r>
      <w:hyperlink r:id="rId8" w:history="1">
        <w:r w:rsidRPr="00701C9A">
          <w:rPr>
            <w:rStyle w:val="a4"/>
            <w:rFonts w:ascii="ＭＳ ゴシック" w:eastAsia="ＭＳ ゴシック" w:hAnsi="ＭＳ ゴシック"/>
            <w:sz w:val="20"/>
            <w:szCs w:val="20"/>
          </w:rPr>
          <w:t>forum2@re-gis.com</w:t>
        </w:r>
      </w:hyperlink>
    </w:p>
    <w:p w14:paraId="1456D1A7" w14:textId="5A5964F4" w:rsidR="000235A9" w:rsidRDefault="000235A9" w:rsidP="000235A9">
      <w:pPr>
        <w:tabs>
          <w:tab w:val="num" w:pos="525"/>
        </w:tabs>
        <w:spacing w:line="300" w:lineRule="exact"/>
        <w:ind w:leftChars="100" w:left="210" w:firstLineChars="700" w:firstLine="1400"/>
        <w:rPr>
          <w:rFonts w:ascii="ＭＳ ゴシック" w:eastAsia="ＭＳ ゴシック" w:hAnsi="ＭＳ ゴシック"/>
          <w:sz w:val="20"/>
          <w:szCs w:val="20"/>
        </w:rPr>
      </w:pPr>
      <w:hyperlink r:id="rId9" w:history="1">
        <w:r w:rsidRPr="00701C9A">
          <w:rPr>
            <w:rStyle w:val="a4"/>
            <w:rFonts w:ascii="ＭＳ ゴシック" w:eastAsia="ＭＳ ゴシック" w:hAnsi="ＭＳ ゴシック"/>
            <w:sz w:val="20"/>
            <w:szCs w:val="20"/>
          </w:rPr>
          <w:t>https://www.re-gis.com/index-j.html</w:t>
        </w:r>
      </w:hyperlink>
    </w:p>
    <w:sectPr w:rsidR="000235A9" w:rsidSect="006B5C6A">
      <w:headerReference w:type="default" r:id="rId10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4A71" w14:textId="77777777" w:rsidR="005875F7" w:rsidRDefault="005875F7" w:rsidP="00FC282D">
      <w:r>
        <w:separator/>
      </w:r>
    </w:p>
  </w:endnote>
  <w:endnote w:type="continuationSeparator" w:id="0">
    <w:p w14:paraId="41854E89" w14:textId="77777777" w:rsidR="005875F7" w:rsidRDefault="005875F7" w:rsidP="00FC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33B6" w14:textId="77777777" w:rsidR="005875F7" w:rsidRDefault="005875F7" w:rsidP="00FC282D">
      <w:r>
        <w:separator/>
      </w:r>
    </w:p>
  </w:footnote>
  <w:footnote w:type="continuationSeparator" w:id="0">
    <w:p w14:paraId="110366DB" w14:textId="77777777" w:rsidR="005875F7" w:rsidRDefault="005875F7" w:rsidP="00FC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176B" w14:textId="35874E0C" w:rsidR="009108DC" w:rsidRPr="009108DC" w:rsidRDefault="009108DC" w:rsidP="009108DC">
    <w:pPr>
      <w:pStyle w:val="a5"/>
    </w:pPr>
    <w:r w:rsidRPr="009108DC">
      <w:drawing>
        <wp:anchor distT="0" distB="0" distL="114300" distR="114300" simplePos="0" relativeHeight="251660288" behindDoc="0" locked="0" layoutInCell="1" allowOverlap="1" wp14:anchorId="46658423" wp14:editId="74E9BECA">
          <wp:simplePos x="0" y="0"/>
          <wp:positionH relativeFrom="column">
            <wp:posOffset>-445135</wp:posOffset>
          </wp:positionH>
          <wp:positionV relativeFrom="paragraph">
            <wp:posOffset>-71120</wp:posOffset>
          </wp:positionV>
          <wp:extent cx="1890395" cy="558800"/>
          <wp:effectExtent l="0" t="0" r="0" b="0"/>
          <wp:wrapSquare wrapText="bothSides"/>
          <wp:docPr id="14752773" name="図 2" descr="ロゴ, 会社名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2773" name="図 2" descr="ロゴ, 会社名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39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5C6A"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2D30920" wp14:editId="75E04C1F">
          <wp:simplePos x="0" y="0"/>
          <wp:positionH relativeFrom="column">
            <wp:posOffset>4105275</wp:posOffset>
          </wp:positionH>
          <wp:positionV relativeFrom="paragraph">
            <wp:posOffset>-31115</wp:posOffset>
          </wp:positionV>
          <wp:extent cx="1778000" cy="501650"/>
          <wp:effectExtent l="0" t="0" r="0" b="0"/>
          <wp:wrapNone/>
          <wp:docPr id="15" name="図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B0D8E8" w14:textId="07740DFB" w:rsidR="006B5C6A" w:rsidRDefault="006B5C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18B4"/>
    <w:multiLevelType w:val="hybridMultilevel"/>
    <w:tmpl w:val="BD52A720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3419C8"/>
    <w:multiLevelType w:val="hybridMultilevel"/>
    <w:tmpl w:val="B9B29A68"/>
    <w:lvl w:ilvl="0" w:tplc="F1AC111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A57955"/>
    <w:multiLevelType w:val="hybridMultilevel"/>
    <w:tmpl w:val="BE125734"/>
    <w:lvl w:ilvl="0" w:tplc="6C88FB2E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3B0F98"/>
    <w:multiLevelType w:val="hybridMultilevel"/>
    <w:tmpl w:val="F0AED418"/>
    <w:lvl w:ilvl="0" w:tplc="BB682322">
      <w:start w:val="1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658222324">
    <w:abstractNumId w:val="1"/>
  </w:num>
  <w:num w:numId="2" w16cid:durableId="1960138511">
    <w:abstractNumId w:val="3"/>
  </w:num>
  <w:num w:numId="3" w16cid:durableId="767045763">
    <w:abstractNumId w:val="2"/>
  </w:num>
  <w:num w:numId="4" w16cid:durableId="133996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30"/>
    <w:rsid w:val="000028A4"/>
    <w:rsid w:val="000235A9"/>
    <w:rsid w:val="0003163E"/>
    <w:rsid w:val="00044E92"/>
    <w:rsid w:val="000835F4"/>
    <w:rsid w:val="0011602E"/>
    <w:rsid w:val="00126658"/>
    <w:rsid w:val="0013495D"/>
    <w:rsid w:val="00135492"/>
    <w:rsid w:val="001628CE"/>
    <w:rsid w:val="00192AFB"/>
    <w:rsid w:val="001A3465"/>
    <w:rsid w:val="001E588C"/>
    <w:rsid w:val="00284496"/>
    <w:rsid w:val="002871FC"/>
    <w:rsid w:val="002E5E79"/>
    <w:rsid w:val="002F7C8C"/>
    <w:rsid w:val="00304735"/>
    <w:rsid w:val="00364CA4"/>
    <w:rsid w:val="00373F7D"/>
    <w:rsid w:val="003A45AB"/>
    <w:rsid w:val="003D73C8"/>
    <w:rsid w:val="00450934"/>
    <w:rsid w:val="004B6007"/>
    <w:rsid w:val="004E3452"/>
    <w:rsid w:val="0053527C"/>
    <w:rsid w:val="00542EE9"/>
    <w:rsid w:val="0058621A"/>
    <w:rsid w:val="005875F7"/>
    <w:rsid w:val="005C3ACD"/>
    <w:rsid w:val="005E308F"/>
    <w:rsid w:val="00602477"/>
    <w:rsid w:val="0060769A"/>
    <w:rsid w:val="0065756D"/>
    <w:rsid w:val="0067588F"/>
    <w:rsid w:val="00676DB7"/>
    <w:rsid w:val="00683A15"/>
    <w:rsid w:val="00693D59"/>
    <w:rsid w:val="006A49B3"/>
    <w:rsid w:val="006B08BC"/>
    <w:rsid w:val="006B57BF"/>
    <w:rsid w:val="006B5C6A"/>
    <w:rsid w:val="00775B66"/>
    <w:rsid w:val="00776B5C"/>
    <w:rsid w:val="007D213A"/>
    <w:rsid w:val="007E477A"/>
    <w:rsid w:val="00815F75"/>
    <w:rsid w:val="0083173B"/>
    <w:rsid w:val="008335EC"/>
    <w:rsid w:val="00891CAF"/>
    <w:rsid w:val="008B5E0D"/>
    <w:rsid w:val="009108DC"/>
    <w:rsid w:val="00990C7F"/>
    <w:rsid w:val="009C2C06"/>
    <w:rsid w:val="009D4006"/>
    <w:rsid w:val="009E174A"/>
    <w:rsid w:val="00A22402"/>
    <w:rsid w:val="00A27C4E"/>
    <w:rsid w:val="00A914A4"/>
    <w:rsid w:val="00A9232A"/>
    <w:rsid w:val="00AD6F51"/>
    <w:rsid w:val="00AE0419"/>
    <w:rsid w:val="00B32D7E"/>
    <w:rsid w:val="00B419C0"/>
    <w:rsid w:val="00B74879"/>
    <w:rsid w:val="00BA28D5"/>
    <w:rsid w:val="00C14F30"/>
    <w:rsid w:val="00C71C6C"/>
    <w:rsid w:val="00C75D8D"/>
    <w:rsid w:val="00CA2D19"/>
    <w:rsid w:val="00D44E32"/>
    <w:rsid w:val="00D60E38"/>
    <w:rsid w:val="00D61F1D"/>
    <w:rsid w:val="00D7404F"/>
    <w:rsid w:val="00E03016"/>
    <w:rsid w:val="00E52A8A"/>
    <w:rsid w:val="00E61A5F"/>
    <w:rsid w:val="00ED08D2"/>
    <w:rsid w:val="00ED546D"/>
    <w:rsid w:val="00EF6F5B"/>
    <w:rsid w:val="00F8041C"/>
    <w:rsid w:val="00F83D98"/>
    <w:rsid w:val="00F87CE2"/>
    <w:rsid w:val="00FB2274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686726F"/>
  <w15:docId w15:val="{06FD2552-AE0D-4648-B19B-A51F3F13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3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71C6C"/>
    <w:rPr>
      <w:color w:val="0000FF"/>
      <w:u w:val="single"/>
    </w:rPr>
  </w:style>
  <w:style w:type="paragraph" w:styleId="a5">
    <w:name w:val="header"/>
    <w:basedOn w:val="a"/>
    <w:link w:val="a6"/>
    <w:rsid w:val="00FC2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282D"/>
    <w:rPr>
      <w:kern w:val="2"/>
      <w:sz w:val="21"/>
      <w:szCs w:val="24"/>
    </w:rPr>
  </w:style>
  <w:style w:type="paragraph" w:styleId="a7">
    <w:name w:val="footer"/>
    <w:basedOn w:val="a"/>
    <w:link w:val="a8"/>
    <w:rsid w:val="00FC2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282D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02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um2@re-gi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um2@re-gi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-gis.com/index-j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437</Characters>
  <Application>Microsoft Office Word</Application>
  <DocSecurity>0</DocSecurity>
  <Lines>48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ＣＲＭ協議会 事務局 行</vt:lpstr>
    </vt:vector>
  </TitlesOfParts>
  <Company>グローバル情報社会研究所（株）</Company>
  <LinksUpToDate>false</LinksUpToDate>
  <CharactersWithSpaces>725</CharactersWithSpaces>
  <SharedDoc>false</SharedDoc>
  <HLinks>
    <vt:vector size="12" baseType="variant">
      <vt:variant>
        <vt:i4>721017</vt:i4>
      </vt:variant>
      <vt:variant>
        <vt:i4>3</vt:i4>
      </vt:variant>
      <vt:variant>
        <vt:i4>0</vt:i4>
      </vt:variant>
      <vt:variant>
        <vt:i4>5</vt:i4>
      </vt:variant>
      <vt:variant>
        <vt:lpwstr>mailto:kawahara@opengroup.or.jp</vt:lpwstr>
      </vt:variant>
      <vt:variant>
        <vt:lpwstr/>
      </vt:variant>
      <vt:variant>
        <vt:i4>721017</vt:i4>
      </vt:variant>
      <vt:variant>
        <vt:i4>0</vt:i4>
      </vt:variant>
      <vt:variant>
        <vt:i4>0</vt:i4>
      </vt:variant>
      <vt:variant>
        <vt:i4>5</vt:i4>
      </vt:variant>
      <vt:variant>
        <vt:lpwstr>mailto:kawahara@opengroup.or.jp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藤枝 純教</dc:creator>
  <cp:lastModifiedBy>Microsoft_id ReGIS</cp:lastModifiedBy>
  <cp:revision>3</cp:revision>
  <cp:lastPrinted>2025-12-18T03:03:00Z</cp:lastPrinted>
  <dcterms:created xsi:type="dcterms:W3CDTF">2025-12-18T02:59:00Z</dcterms:created>
  <dcterms:modified xsi:type="dcterms:W3CDTF">2025-12-18T03:04:00Z</dcterms:modified>
</cp:coreProperties>
</file>